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1250"/>
        <w:gridCol w:w="1350"/>
        <w:gridCol w:w="1350"/>
        <w:gridCol w:w="990"/>
        <w:gridCol w:w="1080"/>
        <w:gridCol w:w="900"/>
        <w:gridCol w:w="180"/>
        <w:gridCol w:w="810"/>
        <w:gridCol w:w="180"/>
        <w:gridCol w:w="900"/>
        <w:gridCol w:w="90"/>
        <w:gridCol w:w="810"/>
      </w:tblGrid>
      <w:tr w:rsidR="00B51CAA" w:rsidRPr="003C05B7" w:rsidTr="00E37D67">
        <w:trPr>
          <w:trHeight w:val="288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Expense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No. Days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Arrive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Depart</w:t>
            </w:r>
          </w:p>
        </w:tc>
      </w:tr>
      <w:tr w:rsidR="003C05B7" w:rsidRPr="003C05B7" w:rsidTr="00E37D67">
        <w:trPr>
          <w:trHeight w:val="39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Jordan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Seattle   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Amman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11-Sep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12-Sep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05B7" w:rsidRPr="003C05B7" w:rsidTr="00E37D67">
        <w:trPr>
          <w:trHeight w:val="288"/>
        </w:trPr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Rental Car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C05B7" w:rsidRPr="003C05B7" w:rsidTr="00E37D67">
        <w:trPr>
          <w:trHeight w:val="288"/>
        </w:trPr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65 per night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C05B7" w:rsidRPr="003C05B7" w:rsidTr="00E37D67">
        <w:trPr>
          <w:trHeight w:val="324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Jordan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E37D67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Photographer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Medical Mission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AA" w:rsidRPr="00B51CAA" w:rsidRDefault="00D87BC0" w:rsidP="00E37D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Medical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13th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18th</w:t>
            </w:r>
          </w:p>
        </w:tc>
      </w:tr>
      <w:tr w:rsidR="003C05B7" w:rsidRPr="003C05B7" w:rsidTr="00E37D67">
        <w:trPr>
          <w:trHeight w:val="57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1F497D"/>
                <w:sz w:val="20"/>
                <w:szCs w:val="20"/>
              </w:rPr>
              <w:t>$950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3C05B7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Amman /Petra</w:t>
            </w:r>
          </w:p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UNESCO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Day trip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1F497D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Cs/>
                <w:color w:val="1F497D"/>
                <w:sz w:val="20"/>
                <w:szCs w:val="20"/>
              </w:rPr>
              <w:t>950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18th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19th</w:t>
            </w:r>
          </w:p>
        </w:tc>
      </w:tr>
      <w:tr w:rsidR="003C05B7" w:rsidRPr="003C05B7" w:rsidTr="00E37D67">
        <w:trPr>
          <w:trHeight w:val="530"/>
        </w:trPr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3C05B7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Wadi</w:t>
            </w:r>
            <w:proofErr w:type="spellEnd"/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Rum</w:t>
            </w:r>
          </w:p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UNESCO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Day trip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19th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20th</w:t>
            </w:r>
          </w:p>
        </w:tc>
      </w:tr>
      <w:tr w:rsidR="00D87BC0" w:rsidRPr="003C05B7" w:rsidTr="00E37D67">
        <w:trPr>
          <w:trHeight w:val="30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Amman </w:t>
            </w:r>
            <w:r w:rsidR="00D87BC0"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Jordan </w:t>
            </w:r>
            <w:r w:rsidR="00D87BC0"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Istanbul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Istanbul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Flight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Amman &gt; Istanbul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CAA" w:rsidRPr="00B51CAA" w:rsidRDefault="004D1266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evening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20th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Flight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Istanbul &gt; Tel Aviv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4D1266" w:rsidP="004D126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morning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24th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Raymond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Istanbul </w:t>
            </w:r>
            <w:r w:rsidR="00D87BC0"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Turkey</w:t>
            </w:r>
            <w:r w:rsidR="00D87BC0"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to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51CAA" w:rsidRPr="003C05B7" w:rsidTr="00E37D67">
        <w:trPr>
          <w:trHeight w:val="57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Israel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sz w:val="20"/>
                <w:szCs w:val="20"/>
              </w:rPr>
              <w:t>Drive to Haifa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Tel Aviv/</w:t>
            </w: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Jaffa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drive to Haifa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24th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1169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sz w:val="20"/>
                <w:szCs w:val="20"/>
              </w:rPr>
              <w:t>Hotel Haifa</w:t>
            </w: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87BC0"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Atlas Bay Hotel</w:t>
            </w:r>
            <w:r w:rsidR="00D87BC0" w:rsidRPr="003C05B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</w:t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Fab Hotel</w:t>
            </w:r>
            <w:r w:rsidR="00D87BC0"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Haifa, Israel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Day trip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 h. drive from Tel Aviv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24th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51CAA" w:rsidRPr="003C05B7" w:rsidTr="00E37D67">
        <w:trPr>
          <w:trHeight w:val="1043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AA" w:rsidRPr="00B51CAA" w:rsidRDefault="00B51CAA" w:rsidP="001867F9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Old </w:t>
            </w: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City Inn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Safed, Israel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Haifa to Safed 1 hour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25th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145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Local Hotel - the one I booked was terrible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Tiberius</w:t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, Israel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Day trip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Safed to </w:t>
            </w: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Tiberius</w:t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40 min.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26th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51CAA" w:rsidRPr="003C05B7" w:rsidTr="00E37D67">
        <w:trPr>
          <w:trHeight w:val="86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Sea of </w:t>
            </w: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Galilea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Day trip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Tiberius</w:t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     Nazareth        35 mins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27th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645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Jerusalem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FF0000"/>
                <w:sz w:val="20"/>
                <w:szCs w:val="20"/>
              </w:rPr>
              <w:t>Holyland Hotel firas@holylandhotel.com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Nazareth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Nazareth to Sea of </w:t>
            </w: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Galilea</w:t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30 min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115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Holyland Hotel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Beit </w:t>
            </w:r>
            <w:proofErr w:type="spellStart"/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She'an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hour </w:t>
            </w: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Jerusalem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Palestine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St George Quest House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Jenin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Day trip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28th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67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Jerusalem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Holyland Hotel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Jerusalem - drive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1.5 hour drive Jerusalem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1728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Jerusalem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Day trip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29th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Jerusalem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Holyland Hotel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Jerusalem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Day trip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30th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Palestine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Holyland Hotel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Ramallah</w:t>
            </w: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Hebron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Day trip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Palestine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Holyland Hotel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Bethlehem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11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3C05B7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Missions trip</w:t>
            </w:r>
          </w:p>
          <w:p w:rsidR="00B51CAA" w:rsidRPr="003C05B7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good hotel</w:t>
            </w:r>
          </w:p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>St George Quest House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Day trip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1151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Oasis Hotel Dead Sea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51CAA" w:rsidRPr="003C05B7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Masada</w:t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,                         Qumran Caves</w:t>
            </w:r>
          </w:p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EnGedi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Day trip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51CAA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1.5 hour</w:t>
            </w:r>
            <w:r w:rsidR="00B51CAA"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drive from Jerusalem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1152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51CAA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Oasis Hotel Dead Sea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inc</w:t>
            </w:r>
            <w:r w:rsidR="00D87BC0"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l</w:t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udes  2 meals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360.00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.5 hour  to hotel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5th - 6th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86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1CAA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sz w:val="20"/>
                <w:szCs w:val="20"/>
              </w:rPr>
              <w:t>Alexander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7BC0" w:rsidRPr="003C05B7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Tel Aviv</w:t>
            </w:r>
          </w:p>
          <w:p w:rsidR="00B51CAA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Jaffa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1CAA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2.0 hour</w:t>
            </w:r>
            <w:r w:rsidR="00B51CAA"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back to Tel Aviv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7th - 8th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Hotel </w:t>
            </w:r>
            <w:r w:rsidR="00D87BC0" w:rsidRPr="003C05B7">
              <w:rPr>
                <w:rFonts w:eastAsia="Times New Roman" w:cs="Times New Roman"/>
                <w:b/>
                <w:bCs/>
                <w:sz w:val="20"/>
                <w:szCs w:val="20"/>
              </w:rPr>
              <w:t>and Flights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  <w:r w:rsidR="00D87BC0"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days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9th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CAA" w:rsidRPr="00B51CAA" w:rsidRDefault="00B51CAA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flight - US Flight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C0" w:rsidRPr="003C05B7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sz w:val="20"/>
                <w:szCs w:val="20"/>
              </w:rPr>
              <w:t xml:space="preserve">I Didn’t go to </w:t>
            </w:r>
            <w:proofErr w:type="spellStart"/>
            <w:r w:rsidRPr="003C05B7">
              <w:rPr>
                <w:rFonts w:eastAsia="Times New Roman" w:cs="Times New Roman"/>
                <w:sz w:val="20"/>
                <w:szCs w:val="20"/>
              </w:rPr>
              <w:t>Janin</w:t>
            </w:r>
            <w:proofErr w:type="spellEnd"/>
            <w:r w:rsidRPr="003C05B7">
              <w:rPr>
                <w:rFonts w:eastAsia="Times New Roman" w:cs="Times New Roman"/>
                <w:sz w:val="20"/>
                <w:szCs w:val="20"/>
              </w:rPr>
              <w:t xml:space="preserve"> and </w:t>
            </w: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Beit </w:t>
            </w:r>
            <w:proofErr w:type="spellStart"/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She'an</w:t>
            </w:r>
            <w:proofErr w:type="spellEnd"/>
          </w:p>
          <w:p w:rsidR="00D87BC0" w:rsidRPr="003C05B7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They are included in case you want to go there and want to insert them into your trip.</w:t>
            </w:r>
          </w:p>
          <w:p w:rsidR="007D36A8" w:rsidRPr="003C05B7" w:rsidRDefault="007D36A8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36A8" w:rsidRPr="003C05B7" w:rsidRDefault="007D36A8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Because of the religious holiday – I left Jerusalem one day early to avoid a second driving incident.</w:t>
            </w:r>
          </w:p>
          <w:p w:rsidR="007D36A8" w:rsidRPr="003C05B7" w:rsidRDefault="007D36A8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36A8" w:rsidRPr="003C05B7" w:rsidRDefault="007D36A8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 spent three days at Oasis Hotel.</w:t>
            </w:r>
          </w:p>
          <w:p w:rsidR="00D87BC0" w:rsidRPr="003C05B7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7BC0" w:rsidRPr="003C05B7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My trip was 28 days.</w:t>
            </w:r>
          </w:p>
          <w:p w:rsidR="00D87BC0" w:rsidRPr="003C05B7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87BC0" w:rsidRPr="003C05B7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314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ubtotal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6,030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Travel insurance.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Istanbul Aye Sophia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ntry fees est.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uide /</w:t>
            </w: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sz w:val="20"/>
                <w:szCs w:val="20"/>
              </w:rPr>
              <w:t>1 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uide/ </w:t>
            </w: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Palestine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sz w:val="20"/>
                <w:szCs w:val="20"/>
              </w:rPr>
              <w:t>2 days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288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V</w:t>
            </w:r>
            <w:r w:rsidRPr="00B51CAA">
              <w:rPr>
                <w:rFonts w:eastAsia="Times New Roman" w:cs="Times New Roman"/>
                <w:color w:val="000000"/>
                <w:sz w:val="20"/>
                <w:szCs w:val="20"/>
              </w:rPr>
              <w:t>isa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7BC0" w:rsidRPr="003C05B7" w:rsidTr="00E37D67">
        <w:trPr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C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Estimated 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05B7">
              <w:rPr>
                <w:rFonts w:eastAsia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BC0" w:rsidRPr="00B51CAA" w:rsidRDefault="00D87BC0" w:rsidP="001867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533E" w:rsidRPr="003C05B7" w:rsidRDefault="00AD533E" w:rsidP="001867F9">
      <w:pPr>
        <w:jc w:val="center"/>
        <w:rPr>
          <w:sz w:val="20"/>
          <w:szCs w:val="20"/>
        </w:rPr>
      </w:pPr>
    </w:p>
    <w:sectPr w:rsidR="00AD533E" w:rsidRPr="003C05B7" w:rsidSect="003C05B7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AA"/>
    <w:rsid w:val="001867F9"/>
    <w:rsid w:val="003C05B7"/>
    <w:rsid w:val="004D1266"/>
    <w:rsid w:val="007D36A8"/>
    <w:rsid w:val="00AD533E"/>
    <w:rsid w:val="00B51CAA"/>
    <w:rsid w:val="00D87BC0"/>
    <w:rsid w:val="00E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84302-B3DD-4F09-8A98-76ED726F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3BF2-70CB-44F2-A4BC-F72E4644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green</dc:creator>
  <cp:keywords/>
  <dc:description/>
  <cp:lastModifiedBy>katherine green</cp:lastModifiedBy>
  <cp:revision>5</cp:revision>
  <dcterms:created xsi:type="dcterms:W3CDTF">2016-02-03T21:38:00Z</dcterms:created>
  <dcterms:modified xsi:type="dcterms:W3CDTF">2016-02-04T01:01:00Z</dcterms:modified>
</cp:coreProperties>
</file>